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FCF80">
      <w:pP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附表1</w:t>
      </w:r>
    </w:p>
    <w:p w14:paraId="327F772F">
      <w:pPr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学位论文预答辩审查意见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01"/>
        <w:gridCol w:w="1355"/>
        <w:gridCol w:w="157"/>
        <w:gridCol w:w="1438"/>
        <w:gridCol w:w="1641"/>
        <w:gridCol w:w="1324"/>
        <w:gridCol w:w="172"/>
        <w:gridCol w:w="1452"/>
      </w:tblGrid>
      <w:tr w14:paraId="6D271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FC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5D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E6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E9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通过</w:t>
            </w: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65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修改合格后通过</w:t>
            </w: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26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不通过</w:t>
            </w:r>
          </w:p>
        </w:tc>
      </w:tr>
      <w:tr w14:paraId="288AB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4F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AE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B49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C0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E6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75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2FAEA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5B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77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18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986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D1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66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0B4E0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3F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7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42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3E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7D3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FAA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3F74D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81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E1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43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F0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23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DF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0B72E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A6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636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0C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39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A3A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8A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C28C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27B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BB0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7A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D4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05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B2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D9B9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80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5D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B9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90F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674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D20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034D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84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78A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BC3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FB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D5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1B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3602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CD2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CA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8FD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B6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16F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98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0156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F2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D7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A1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D3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E7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21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6D9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78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82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F5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3A1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DD5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23B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FD8D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A5F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CB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2FF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DF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649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C45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85CB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31F3B2">
            <w:pPr>
              <w:spacing w:before="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E2893C">
            <w:pPr>
              <w:spacing w:before="5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22636">
            <w:pPr>
              <w:spacing w:before="5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E207E">
            <w:pPr>
              <w:spacing w:before="5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BEC98">
            <w:pPr>
              <w:spacing w:before="5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CD87A">
            <w:pPr>
              <w:spacing w:before="50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05BF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51E5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预 答 辩 小 组</w:t>
            </w:r>
          </w:p>
        </w:tc>
      </w:tr>
      <w:tr w14:paraId="3A0FD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64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4B2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7A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职  称</w:t>
            </w:r>
          </w:p>
        </w:tc>
        <w:tc>
          <w:tcPr>
            <w:tcW w:w="1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AF9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9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560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本人签字</w:t>
            </w:r>
          </w:p>
        </w:tc>
      </w:tr>
      <w:tr w14:paraId="41266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07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组长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95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636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112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63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4DF2F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D29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成员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7A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65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85C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F7F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4CDF0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F2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成员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54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C59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B5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455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41AC4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AD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成员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5FE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35F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F91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54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43957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3BC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成员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658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AD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D5C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EB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1907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C5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成员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83C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A6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8E9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833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65C45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370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成员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3D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82B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DDB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54A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65C8F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5000" w:type="pct"/>
            <w:gridSpan w:val="9"/>
            <w:tcBorders>
              <w:top w:val="single" w:color="000000" w:sz="4" w:space="0"/>
            </w:tcBorders>
            <w:vAlign w:val="center"/>
          </w:tcPr>
          <w:p w14:paraId="2C0D66C9">
            <w:pPr>
              <w:spacing w:before="93" w:beforeLines="30"/>
              <w:ind w:firstLine="600" w:firstLineChars="2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预答辩秘书：</w:t>
            </w:r>
          </w:p>
          <w:p w14:paraId="55576038">
            <w:pPr>
              <w:wordWrap w:val="0"/>
              <w:spacing w:before="93" w:beforeLines="30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  年   月   日</w:t>
            </w:r>
          </w:p>
        </w:tc>
      </w:tr>
    </w:tbl>
    <w:p w14:paraId="2B483F11">
      <w:pPr>
        <w:spacing w:line="360" w:lineRule="auto"/>
        <w:ind w:left="422" w:hanging="482" w:hanging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注</w:t>
      </w:r>
      <w:r>
        <w:rPr>
          <w:rFonts w:hint="eastAsia" w:ascii="楷体" w:hAnsi="楷体" w:eastAsia="楷体" w:cs="楷体"/>
          <w:sz w:val="24"/>
          <w:szCs w:val="24"/>
        </w:rPr>
        <w:t>：1.预答辩应着重对学位申请人的学位论文选题、创新性及论文价值、基础知识及科研能力、论文规范性进行审查。</w:t>
      </w:r>
    </w:p>
    <w:p w14:paraId="5462C02C">
      <w:pPr>
        <w:spacing w:line="360" w:lineRule="auto"/>
        <w:ind w:left="540" w:leftChars="-200" w:right="-313" w:rightChars="-149" w:hanging="960" w:hangingChars="4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 2.本表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式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份。</w:t>
      </w:r>
    </w:p>
    <w:p w14:paraId="7CD4D2FC"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br w:type="page"/>
      </w:r>
    </w:p>
    <w:p w14:paraId="721F9A50">
      <w:pPr>
        <w:jc w:val="left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附表2</w:t>
      </w:r>
    </w:p>
    <w:p w14:paraId="4507958A">
      <w:pPr>
        <w:ind w:left="865" w:leftChars="-200" w:right="-313" w:rightChars="-149" w:hanging="1285" w:hangingChars="40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兽医学院研究生学位论文修改意见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980"/>
        <w:gridCol w:w="1861"/>
        <w:gridCol w:w="1420"/>
        <w:gridCol w:w="1420"/>
      </w:tblGrid>
      <w:tr w14:paraId="257E6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Align w:val="center"/>
          </w:tcPr>
          <w:p w14:paraId="58BED51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姓    名</w:t>
            </w:r>
          </w:p>
        </w:tc>
        <w:tc>
          <w:tcPr>
            <w:tcW w:w="1419" w:type="dxa"/>
            <w:vAlign w:val="center"/>
          </w:tcPr>
          <w:p w14:paraId="7ECE148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78D043A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  号</w:t>
            </w:r>
          </w:p>
        </w:tc>
        <w:tc>
          <w:tcPr>
            <w:tcW w:w="1861" w:type="dxa"/>
            <w:vAlign w:val="center"/>
          </w:tcPr>
          <w:p w14:paraId="5E49C65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4C62668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导师</w:t>
            </w:r>
          </w:p>
        </w:tc>
        <w:tc>
          <w:tcPr>
            <w:tcW w:w="1420" w:type="dxa"/>
            <w:vAlign w:val="center"/>
          </w:tcPr>
          <w:p w14:paraId="77FCD84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CE58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Align w:val="center"/>
          </w:tcPr>
          <w:p w14:paraId="5712360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论文题目</w:t>
            </w:r>
          </w:p>
        </w:tc>
        <w:tc>
          <w:tcPr>
            <w:tcW w:w="7100" w:type="dxa"/>
            <w:gridSpan w:val="5"/>
            <w:vAlign w:val="center"/>
          </w:tcPr>
          <w:p w14:paraId="397647E3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CEC2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Align w:val="center"/>
          </w:tcPr>
          <w:p w14:paraId="796A488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    科</w:t>
            </w:r>
          </w:p>
        </w:tc>
        <w:tc>
          <w:tcPr>
            <w:tcW w:w="2399" w:type="dxa"/>
            <w:gridSpan w:val="2"/>
            <w:vAlign w:val="center"/>
          </w:tcPr>
          <w:p w14:paraId="134A4B6C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兽医学  □兽医</w:t>
            </w:r>
          </w:p>
        </w:tc>
        <w:tc>
          <w:tcPr>
            <w:tcW w:w="4701" w:type="dxa"/>
            <w:gridSpan w:val="3"/>
            <w:vAlign w:val="center"/>
          </w:tcPr>
          <w:p w14:paraId="1C59B917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预答辩地点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</w:p>
        </w:tc>
      </w:tr>
      <w:tr w14:paraId="5E927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9" w:type="dxa"/>
            <w:vAlign w:val="center"/>
          </w:tcPr>
          <w:p w14:paraId="7B68FF1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答辩时间</w:t>
            </w:r>
          </w:p>
        </w:tc>
        <w:tc>
          <w:tcPr>
            <w:tcW w:w="7100" w:type="dxa"/>
            <w:gridSpan w:val="5"/>
            <w:vAlign w:val="center"/>
          </w:tcPr>
          <w:p w14:paraId="41BCBF2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次预答辩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    年    月   日</w:t>
            </w:r>
          </w:p>
        </w:tc>
      </w:tr>
      <w:tr w14:paraId="42934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2" w:hRule="atLeast"/>
        </w:trPr>
        <w:tc>
          <w:tcPr>
            <w:tcW w:w="1419" w:type="dxa"/>
            <w:textDirection w:val="tbLrV"/>
            <w:vAlign w:val="center"/>
          </w:tcPr>
          <w:p w14:paraId="0B97E7EF">
            <w:pPr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>修    改    意    见</w:t>
            </w:r>
          </w:p>
        </w:tc>
        <w:tc>
          <w:tcPr>
            <w:tcW w:w="7100" w:type="dxa"/>
            <w:gridSpan w:val="5"/>
          </w:tcPr>
          <w:p w14:paraId="3F026EFB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1651012A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7C691664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301E28BD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10CD7B25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0F02B250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32D1AEF0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608E059F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2DEF70F3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1C3B7F54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</w:tc>
      </w:tr>
      <w:tr w14:paraId="375D7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</w:trPr>
        <w:tc>
          <w:tcPr>
            <w:tcW w:w="1419" w:type="dxa"/>
            <w:textDirection w:val="tbLrV"/>
            <w:vAlign w:val="center"/>
          </w:tcPr>
          <w:p w14:paraId="3A3BC951">
            <w:pPr>
              <w:ind w:left="113" w:right="11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2"/>
              </w:rPr>
              <w:t xml:space="preserve">签    名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4"/>
              </w:rPr>
              <w:t xml:space="preserve"> </w:t>
            </w:r>
          </w:p>
        </w:tc>
        <w:tc>
          <w:tcPr>
            <w:tcW w:w="7100" w:type="dxa"/>
            <w:gridSpan w:val="5"/>
          </w:tcPr>
          <w:p w14:paraId="6D9D78B5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0B756239">
            <w:pPr>
              <w:rPr>
                <w:rFonts w:hint="eastAsia" w:ascii="仿宋_GB2312" w:hAnsi="仿宋_GB2312" w:eastAsia="仿宋_GB2312" w:cs="仿宋_GB2312"/>
                <w:sz w:val="22"/>
                <w:szCs w:val="24"/>
              </w:rPr>
            </w:pPr>
          </w:p>
          <w:p w14:paraId="06BFC50C">
            <w:pPr>
              <w:rPr>
                <w:rFonts w:hint="eastAsia" w:ascii="仿宋_GB2312" w:hAnsi="仿宋_GB2312" w:eastAsia="仿宋_GB2312" w:cs="仿宋_GB2312"/>
                <w:sz w:val="24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记录者：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u w:val="single"/>
              </w:rPr>
              <w:t xml:space="preserve">                          </w:t>
            </w:r>
          </w:p>
          <w:p w14:paraId="6449D344">
            <w:pPr>
              <w:rPr>
                <w:rFonts w:hint="eastAsia" w:ascii="仿宋_GB2312" w:hAnsi="仿宋_GB2312" w:eastAsia="仿宋_GB2312" w:cs="仿宋_GB2312"/>
                <w:sz w:val="24"/>
                <w:szCs w:val="28"/>
                <w:u w:val="single"/>
              </w:rPr>
            </w:pPr>
          </w:p>
          <w:p w14:paraId="0BC0D7BA">
            <w:pPr>
              <w:rPr>
                <w:rFonts w:hint="eastAsia" w:ascii="仿宋_GB2312" w:hAnsi="仿宋_GB2312" w:eastAsia="仿宋_GB2312" w:cs="仿宋_GB2312"/>
                <w:sz w:val="24"/>
                <w:szCs w:val="28"/>
                <w:u w:val="single"/>
              </w:rPr>
            </w:pPr>
          </w:p>
          <w:p w14:paraId="2C89B672">
            <w:pPr>
              <w:rPr>
                <w:rFonts w:hint="eastAsia" w:ascii="仿宋_GB2312" w:hAnsi="仿宋_GB2312" w:eastAsia="仿宋_GB2312" w:cs="仿宋_GB2312"/>
                <w:sz w:val="24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导  师：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u w:val="single"/>
              </w:rPr>
              <w:t xml:space="preserve">                          </w:t>
            </w:r>
          </w:p>
          <w:p w14:paraId="6328EC3F">
            <w:pPr>
              <w:rPr>
                <w:rFonts w:hint="eastAsia" w:ascii="仿宋_GB2312" w:hAnsi="仿宋_GB2312" w:eastAsia="仿宋_GB2312" w:cs="仿宋_GB2312"/>
                <w:sz w:val="22"/>
                <w:szCs w:val="24"/>
                <w:u w:val="single"/>
              </w:rPr>
            </w:pPr>
          </w:p>
        </w:tc>
      </w:tr>
    </w:tbl>
    <w:p w14:paraId="2C736396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br w:type="page"/>
      </w:r>
    </w:p>
    <w:p w14:paraId="74472289">
      <w:pPr>
        <w:jc w:val="left"/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lang w:val="en-US" w:eastAsia="zh-CN"/>
        </w:rPr>
        <w:t>附表3</w:t>
      </w:r>
    </w:p>
    <w:p w14:paraId="2482A2AA"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兽医学院研究生学位论文评阅意见修改情况表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416"/>
        <w:gridCol w:w="1277"/>
        <w:gridCol w:w="1556"/>
        <w:gridCol w:w="1507"/>
        <w:gridCol w:w="1326"/>
      </w:tblGrid>
      <w:tr w14:paraId="233AD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16" w:type="dxa"/>
            <w:vAlign w:val="center"/>
          </w:tcPr>
          <w:p w14:paraId="0E7BF72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姓    名</w:t>
            </w:r>
          </w:p>
        </w:tc>
        <w:tc>
          <w:tcPr>
            <w:tcW w:w="1416" w:type="dxa"/>
            <w:vAlign w:val="center"/>
          </w:tcPr>
          <w:p w14:paraId="12D58B0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1277" w:type="dxa"/>
            <w:vAlign w:val="center"/>
          </w:tcPr>
          <w:p w14:paraId="5B918B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学  号</w:t>
            </w:r>
          </w:p>
        </w:tc>
        <w:tc>
          <w:tcPr>
            <w:tcW w:w="1556" w:type="dxa"/>
            <w:vAlign w:val="center"/>
          </w:tcPr>
          <w:p w14:paraId="309200C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  <w:tc>
          <w:tcPr>
            <w:tcW w:w="1507" w:type="dxa"/>
            <w:vAlign w:val="center"/>
          </w:tcPr>
          <w:p w14:paraId="47BAF3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指导老师</w:t>
            </w:r>
          </w:p>
        </w:tc>
        <w:tc>
          <w:tcPr>
            <w:tcW w:w="1326" w:type="dxa"/>
            <w:vAlign w:val="center"/>
          </w:tcPr>
          <w:p w14:paraId="3DE58C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</w:tr>
      <w:tr w14:paraId="503F0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16" w:type="dxa"/>
            <w:vAlign w:val="center"/>
          </w:tcPr>
          <w:p w14:paraId="3B30420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论文题目</w:t>
            </w:r>
          </w:p>
        </w:tc>
        <w:tc>
          <w:tcPr>
            <w:tcW w:w="7082" w:type="dxa"/>
            <w:gridSpan w:val="5"/>
            <w:vAlign w:val="center"/>
          </w:tcPr>
          <w:p w14:paraId="08A90F47">
            <w:pPr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</w:p>
        </w:tc>
      </w:tr>
      <w:tr w14:paraId="3970A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16" w:type="dxa"/>
            <w:vAlign w:val="center"/>
          </w:tcPr>
          <w:p w14:paraId="6AD0E0F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学    科</w:t>
            </w:r>
          </w:p>
        </w:tc>
        <w:tc>
          <w:tcPr>
            <w:tcW w:w="2693" w:type="dxa"/>
            <w:gridSpan w:val="2"/>
            <w:vAlign w:val="center"/>
          </w:tcPr>
          <w:p w14:paraId="5213EE4E">
            <w:pPr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兽医学  □兽医</w:t>
            </w:r>
          </w:p>
        </w:tc>
        <w:tc>
          <w:tcPr>
            <w:tcW w:w="4389" w:type="dxa"/>
            <w:gridSpan w:val="3"/>
            <w:vAlign w:val="center"/>
          </w:tcPr>
          <w:p w14:paraId="4EFE904D">
            <w:pPr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预答辩地点：</w:t>
            </w:r>
          </w:p>
        </w:tc>
      </w:tr>
      <w:tr w14:paraId="6528B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16" w:type="dxa"/>
            <w:shd w:val="clear" w:color="auto" w:fill="auto"/>
            <w:vAlign w:val="center"/>
          </w:tcPr>
          <w:p w14:paraId="3347552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答辩时间</w:t>
            </w:r>
          </w:p>
        </w:tc>
        <w:tc>
          <w:tcPr>
            <w:tcW w:w="7082" w:type="dxa"/>
            <w:gridSpan w:val="5"/>
            <w:shd w:val="clear" w:color="auto" w:fill="auto"/>
            <w:vAlign w:val="center"/>
          </w:tcPr>
          <w:p w14:paraId="5EBE5AAC">
            <w:pPr>
              <w:rPr>
                <w:rFonts w:hint="eastAsia"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第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次预答辩                 时间：     年    月   日</w:t>
            </w:r>
          </w:p>
        </w:tc>
      </w:tr>
      <w:tr w14:paraId="5DD21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416" w:type="dxa"/>
            <w:vAlign w:val="center"/>
          </w:tcPr>
          <w:p w14:paraId="2AAA054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序    号</w:t>
            </w:r>
          </w:p>
        </w:tc>
        <w:tc>
          <w:tcPr>
            <w:tcW w:w="2693" w:type="dxa"/>
            <w:gridSpan w:val="2"/>
            <w:vAlign w:val="center"/>
          </w:tcPr>
          <w:p w14:paraId="31BFA61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修改意见</w:t>
            </w:r>
          </w:p>
        </w:tc>
        <w:tc>
          <w:tcPr>
            <w:tcW w:w="3063" w:type="dxa"/>
            <w:gridSpan w:val="2"/>
            <w:vAlign w:val="center"/>
          </w:tcPr>
          <w:p w14:paraId="478A73F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修改情况</w:t>
            </w:r>
          </w:p>
        </w:tc>
        <w:tc>
          <w:tcPr>
            <w:tcW w:w="1326" w:type="dxa"/>
            <w:vAlign w:val="center"/>
          </w:tcPr>
          <w:p w14:paraId="56A532E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执行情况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（完成或未完成）</w:t>
            </w:r>
          </w:p>
        </w:tc>
      </w:tr>
      <w:tr w14:paraId="04732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416" w:type="dxa"/>
            <w:vAlign w:val="center"/>
          </w:tcPr>
          <w:p w14:paraId="2A86FF9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1</w:t>
            </w:r>
          </w:p>
        </w:tc>
        <w:tc>
          <w:tcPr>
            <w:tcW w:w="2693" w:type="dxa"/>
            <w:gridSpan w:val="2"/>
            <w:vAlign w:val="center"/>
          </w:tcPr>
          <w:p w14:paraId="6002F6ED">
            <w:pPr>
              <w:rPr>
                <w:rFonts w:hint="eastAsia" w:ascii="仿宋_GB2312" w:hAnsi="仿宋_GB2312" w:eastAsia="仿宋_GB2312" w:cs="仿宋_GB2312"/>
              </w:rPr>
            </w:pPr>
          </w:p>
          <w:p w14:paraId="416EC231">
            <w:pPr>
              <w:rPr>
                <w:rFonts w:hint="eastAsia" w:ascii="仿宋_GB2312" w:hAnsi="仿宋_GB2312" w:eastAsia="仿宋_GB2312" w:cs="仿宋_GB2312"/>
              </w:rPr>
            </w:pPr>
          </w:p>
          <w:p w14:paraId="38426C1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063" w:type="dxa"/>
            <w:gridSpan w:val="2"/>
            <w:vAlign w:val="center"/>
          </w:tcPr>
          <w:p w14:paraId="268FC063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26" w:type="dxa"/>
            <w:vAlign w:val="center"/>
          </w:tcPr>
          <w:p w14:paraId="14D2072C"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F0FC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416" w:type="dxa"/>
            <w:vAlign w:val="center"/>
          </w:tcPr>
          <w:p w14:paraId="54A8D78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2</w:t>
            </w:r>
          </w:p>
        </w:tc>
        <w:tc>
          <w:tcPr>
            <w:tcW w:w="2693" w:type="dxa"/>
            <w:gridSpan w:val="2"/>
            <w:vAlign w:val="center"/>
          </w:tcPr>
          <w:p w14:paraId="562987BF">
            <w:pPr>
              <w:rPr>
                <w:rFonts w:hint="eastAsia" w:ascii="仿宋_GB2312" w:hAnsi="仿宋_GB2312" w:eastAsia="仿宋_GB2312" w:cs="仿宋_GB2312"/>
              </w:rPr>
            </w:pPr>
          </w:p>
          <w:p w14:paraId="3CC102B3">
            <w:pPr>
              <w:rPr>
                <w:rFonts w:hint="eastAsia" w:ascii="仿宋_GB2312" w:hAnsi="仿宋_GB2312" w:eastAsia="仿宋_GB2312" w:cs="仿宋_GB2312"/>
              </w:rPr>
            </w:pPr>
          </w:p>
          <w:p w14:paraId="548241D6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063" w:type="dxa"/>
            <w:gridSpan w:val="2"/>
            <w:vAlign w:val="center"/>
          </w:tcPr>
          <w:p w14:paraId="064354B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26" w:type="dxa"/>
            <w:vAlign w:val="center"/>
          </w:tcPr>
          <w:p w14:paraId="3D80CAF0"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63B0E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416" w:type="dxa"/>
            <w:vAlign w:val="center"/>
          </w:tcPr>
          <w:p w14:paraId="6AF6801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3</w:t>
            </w:r>
          </w:p>
        </w:tc>
        <w:tc>
          <w:tcPr>
            <w:tcW w:w="2693" w:type="dxa"/>
            <w:gridSpan w:val="2"/>
          </w:tcPr>
          <w:p w14:paraId="40A04BB9">
            <w:pPr>
              <w:rPr>
                <w:rFonts w:hint="eastAsia" w:ascii="仿宋_GB2312" w:hAnsi="仿宋_GB2312" w:eastAsia="仿宋_GB2312" w:cs="仿宋_GB2312"/>
              </w:rPr>
            </w:pPr>
          </w:p>
          <w:p w14:paraId="405AA9EC">
            <w:pPr>
              <w:rPr>
                <w:rFonts w:hint="eastAsia" w:ascii="仿宋_GB2312" w:hAnsi="仿宋_GB2312" w:eastAsia="仿宋_GB2312" w:cs="仿宋_GB2312"/>
              </w:rPr>
            </w:pPr>
          </w:p>
          <w:p w14:paraId="3A0BEC39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063" w:type="dxa"/>
            <w:gridSpan w:val="2"/>
          </w:tcPr>
          <w:p w14:paraId="3B424A26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26" w:type="dxa"/>
          </w:tcPr>
          <w:p w14:paraId="33DC66F6"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1FB3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416" w:type="dxa"/>
            <w:vAlign w:val="center"/>
          </w:tcPr>
          <w:p w14:paraId="555506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4</w:t>
            </w:r>
          </w:p>
        </w:tc>
        <w:tc>
          <w:tcPr>
            <w:tcW w:w="2693" w:type="dxa"/>
            <w:gridSpan w:val="2"/>
          </w:tcPr>
          <w:p w14:paraId="435A55C9">
            <w:pPr>
              <w:rPr>
                <w:rFonts w:hint="eastAsia" w:ascii="仿宋_GB2312" w:hAnsi="仿宋_GB2312" w:eastAsia="仿宋_GB2312" w:cs="仿宋_GB2312"/>
              </w:rPr>
            </w:pPr>
          </w:p>
          <w:p w14:paraId="043D77C7">
            <w:pPr>
              <w:rPr>
                <w:rFonts w:hint="eastAsia" w:ascii="仿宋_GB2312" w:hAnsi="仿宋_GB2312" w:eastAsia="仿宋_GB2312" w:cs="仿宋_GB2312"/>
              </w:rPr>
            </w:pPr>
          </w:p>
          <w:p w14:paraId="346B8D06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063" w:type="dxa"/>
            <w:gridSpan w:val="2"/>
          </w:tcPr>
          <w:p w14:paraId="410DFF1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26" w:type="dxa"/>
          </w:tcPr>
          <w:p w14:paraId="6B7CF527"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C4BE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46" w:hRule="atLeast"/>
        </w:trPr>
        <w:tc>
          <w:tcPr>
            <w:tcW w:w="1416" w:type="dxa"/>
            <w:vAlign w:val="center"/>
          </w:tcPr>
          <w:p w14:paraId="4E4CD77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导师意见</w:t>
            </w:r>
          </w:p>
        </w:tc>
        <w:tc>
          <w:tcPr>
            <w:tcW w:w="7082" w:type="dxa"/>
            <w:gridSpan w:val="5"/>
          </w:tcPr>
          <w:p w14:paraId="1880DC49">
            <w:pPr>
              <w:rPr>
                <w:rFonts w:hint="eastAsia" w:ascii="仿宋_GB2312" w:hAnsi="仿宋_GB2312" w:eastAsia="仿宋_GB2312" w:cs="仿宋_GB2312"/>
              </w:rPr>
            </w:pPr>
          </w:p>
          <w:p w14:paraId="56EA374F">
            <w:pPr>
              <w:spacing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该生已经按照专家意见完成了学位论文修改工作，学位论文质量达到了毕业水准。同意该学位论文进入下一环节工作。</w:t>
            </w:r>
          </w:p>
          <w:p w14:paraId="0566C0F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 xml:space="preserve">导师签名：          </w:t>
            </w:r>
          </w:p>
          <w:p w14:paraId="65B47D91">
            <w:pPr>
              <w:spacing w:line="360" w:lineRule="auto"/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日</w:t>
            </w:r>
          </w:p>
        </w:tc>
      </w:tr>
      <w:tr w14:paraId="5BAE7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8" w:hRule="atLeast"/>
        </w:trPr>
        <w:tc>
          <w:tcPr>
            <w:tcW w:w="1416" w:type="dxa"/>
            <w:vAlign w:val="center"/>
          </w:tcPr>
          <w:p w14:paraId="3970D83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8"/>
              </w:rPr>
              <w:t>预答辩考核专家组意见</w:t>
            </w:r>
          </w:p>
        </w:tc>
        <w:tc>
          <w:tcPr>
            <w:tcW w:w="7082" w:type="dxa"/>
            <w:gridSpan w:val="5"/>
          </w:tcPr>
          <w:p w14:paraId="2A3CA6B3">
            <w:pPr>
              <w:ind w:firstLine="420" w:firstLineChars="200"/>
              <w:rPr>
                <w:rFonts w:hint="eastAsia" w:ascii="仿宋_GB2312" w:hAnsi="仿宋_GB2312" w:eastAsia="仿宋_GB2312" w:cs="仿宋_GB2312"/>
              </w:rPr>
            </w:pPr>
          </w:p>
          <w:p w14:paraId="54C25354">
            <w:pPr>
              <w:spacing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>该生学位论文修改已经达标。同意该学位论文进入下一环节工作。</w:t>
            </w:r>
          </w:p>
          <w:p w14:paraId="50EC926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 xml:space="preserve">专家组组长签名：          </w:t>
            </w:r>
          </w:p>
          <w:p w14:paraId="48ABF7A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</w:rPr>
              <w:t xml:space="preserve"> 日</w:t>
            </w:r>
          </w:p>
        </w:tc>
      </w:tr>
    </w:tbl>
    <w:p w14:paraId="642BDCC6">
      <w:pPr>
        <w:rPr>
          <w:rFonts w:ascii="仿宋_GB2312" w:hAnsi="仿宋_GB2312" w:eastAsia="仿宋_GB2312" w:cs="仿宋_GB2312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8774"/>
    </w:sdtPr>
    <w:sdtContent>
      <w:p w14:paraId="0723584F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14A0FE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jMDdkYzJiYjgwMjcyYmY1MGIxZGNmZTY1ZjhjYTMifQ=="/>
  </w:docVars>
  <w:rsids>
    <w:rsidRoot w:val="0078083D"/>
    <w:rsid w:val="00017DA9"/>
    <w:rsid w:val="00042738"/>
    <w:rsid w:val="0005629F"/>
    <w:rsid w:val="00057CFA"/>
    <w:rsid w:val="00065AC2"/>
    <w:rsid w:val="001235CF"/>
    <w:rsid w:val="001560B5"/>
    <w:rsid w:val="00197659"/>
    <w:rsid w:val="00203D69"/>
    <w:rsid w:val="00206253"/>
    <w:rsid w:val="00222450"/>
    <w:rsid w:val="00233DDE"/>
    <w:rsid w:val="00251AC2"/>
    <w:rsid w:val="002F628D"/>
    <w:rsid w:val="003119B9"/>
    <w:rsid w:val="00314CE8"/>
    <w:rsid w:val="00352A56"/>
    <w:rsid w:val="0036216E"/>
    <w:rsid w:val="003A644D"/>
    <w:rsid w:val="003B46F7"/>
    <w:rsid w:val="003D2863"/>
    <w:rsid w:val="003D2A65"/>
    <w:rsid w:val="003F30EE"/>
    <w:rsid w:val="00402620"/>
    <w:rsid w:val="00410C82"/>
    <w:rsid w:val="004148B8"/>
    <w:rsid w:val="00433811"/>
    <w:rsid w:val="00445889"/>
    <w:rsid w:val="00475EEC"/>
    <w:rsid w:val="004B02F7"/>
    <w:rsid w:val="004D4895"/>
    <w:rsid w:val="004F1AB4"/>
    <w:rsid w:val="0053101D"/>
    <w:rsid w:val="00555D06"/>
    <w:rsid w:val="00580265"/>
    <w:rsid w:val="005A7F4B"/>
    <w:rsid w:val="005C6E67"/>
    <w:rsid w:val="005F6178"/>
    <w:rsid w:val="006371C1"/>
    <w:rsid w:val="00644315"/>
    <w:rsid w:val="006B4D52"/>
    <w:rsid w:val="006C07F6"/>
    <w:rsid w:val="006C238C"/>
    <w:rsid w:val="00710FC2"/>
    <w:rsid w:val="00716668"/>
    <w:rsid w:val="0078083D"/>
    <w:rsid w:val="007A638B"/>
    <w:rsid w:val="007C5887"/>
    <w:rsid w:val="007E3D67"/>
    <w:rsid w:val="00805F63"/>
    <w:rsid w:val="00823CCC"/>
    <w:rsid w:val="00830AE7"/>
    <w:rsid w:val="00831147"/>
    <w:rsid w:val="00835FAB"/>
    <w:rsid w:val="00847965"/>
    <w:rsid w:val="0085141B"/>
    <w:rsid w:val="008708AB"/>
    <w:rsid w:val="008771F9"/>
    <w:rsid w:val="00895014"/>
    <w:rsid w:val="008C3B8C"/>
    <w:rsid w:val="008E1061"/>
    <w:rsid w:val="008E748D"/>
    <w:rsid w:val="00915BD2"/>
    <w:rsid w:val="00937C8D"/>
    <w:rsid w:val="00987061"/>
    <w:rsid w:val="009F0B15"/>
    <w:rsid w:val="009F699C"/>
    <w:rsid w:val="00A01092"/>
    <w:rsid w:val="00A24CFC"/>
    <w:rsid w:val="00A322A4"/>
    <w:rsid w:val="00A557F4"/>
    <w:rsid w:val="00A600D4"/>
    <w:rsid w:val="00A64EAE"/>
    <w:rsid w:val="00A8486C"/>
    <w:rsid w:val="00A92BB2"/>
    <w:rsid w:val="00AA24A4"/>
    <w:rsid w:val="00AF75BE"/>
    <w:rsid w:val="00B06F4A"/>
    <w:rsid w:val="00B23AC7"/>
    <w:rsid w:val="00B30882"/>
    <w:rsid w:val="00B714DD"/>
    <w:rsid w:val="00BA3D17"/>
    <w:rsid w:val="00BB7154"/>
    <w:rsid w:val="00BC2224"/>
    <w:rsid w:val="00BC3598"/>
    <w:rsid w:val="00BC744D"/>
    <w:rsid w:val="00C10198"/>
    <w:rsid w:val="00C257F4"/>
    <w:rsid w:val="00C54CD8"/>
    <w:rsid w:val="00C74260"/>
    <w:rsid w:val="00C82F7B"/>
    <w:rsid w:val="00CA4BDE"/>
    <w:rsid w:val="00CB6389"/>
    <w:rsid w:val="00CC4DD8"/>
    <w:rsid w:val="00CC77DF"/>
    <w:rsid w:val="00D01D4A"/>
    <w:rsid w:val="00D06652"/>
    <w:rsid w:val="00D16AA2"/>
    <w:rsid w:val="00D2451D"/>
    <w:rsid w:val="00D51CB4"/>
    <w:rsid w:val="00D570F9"/>
    <w:rsid w:val="00D62741"/>
    <w:rsid w:val="00D70BB4"/>
    <w:rsid w:val="00D9203A"/>
    <w:rsid w:val="00DA641F"/>
    <w:rsid w:val="00DC2BC4"/>
    <w:rsid w:val="00DF7E46"/>
    <w:rsid w:val="00E02C10"/>
    <w:rsid w:val="00E15D58"/>
    <w:rsid w:val="00E26173"/>
    <w:rsid w:val="00E35577"/>
    <w:rsid w:val="00E42FE8"/>
    <w:rsid w:val="00E76B32"/>
    <w:rsid w:val="00EA21C9"/>
    <w:rsid w:val="00EB0677"/>
    <w:rsid w:val="00EB11D7"/>
    <w:rsid w:val="00EB7B10"/>
    <w:rsid w:val="00F11EE9"/>
    <w:rsid w:val="00F27353"/>
    <w:rsid w:val="00F319B4"/>
    <w:rsid w:val="00FA1AA9"/>
    <w:rsid w:val="00FD29C0"/>
    <w:rsid w:val="02757809"/>
    <w:rsid w:val="053F5E46"/>
    <w:rsid w:val="06F330C4"/>
    <w:rsid w:val="08A2174C"/>
    <w:rsid w:val="092B64AF"/>
    <w:rsid w:val="09420839"/>
    <w:rsid w:val="0A28290B"/>
    <w:rsid w:val="0A3250CE"/>
    <w:rsid w:val="0BEF124D"/>
    <w:rsid w:val="0E28272A"/>
    <w:rsid w:val="0ED463D8"/>
    <w:rsid w:val="0F47355D"/>
    <w:rsid w:val="0FA01162"/>
    <w:rsid w:val="0FAD0B7D"/>
    <w:rsid w:val="119A6ABA"/>
    <w:rsid w:val="146B2722"/>
    <w:rsid w:val="17E3743F"/>
    <w:rsid w:val="185A7F18"/>
    <w:rsid w:val="1A0D0267"/>
    <w:rsid w:val="1A950BE8"/>
    <w:rsid w:val="1C8F0160"/>
    <w:rsid w:val="20091031"/>
    <w:rsid w:val="238520EB"/>
    <w:rsid w:val="240225E3"/>
    <w:rsid w:val="24526E20"/>
    <w:rsid w:val="24C2035F"/>
    <w:rsid w:val="250C6474"/>
    <w:rsid w:val="261F3F85"/>
    <w:rsid w:val="278A4D0E"/>
    <w:rsid w:val="289D0915"/>
    <w:rsid w:val="28B74F9E"/>
    <w:rsid w:val="29254939"/>
    <w:rsid w:val="2A075497"/>
    <w:rsid w:val="2A110088"/>
    <w:rsid w:val="2BE513F7"/>
    <w:rsid w:val="2C9F1157"/>
    <w:rsid w:val="2E1F0C1F"/>
    <w:rsid w:val="2E630DC5"/>
    <w:rsid w:val="2F950A70"/>
    <w:rsid w:val="2FC2250A"/>
    <w:rsid w:val="2FE50C1A"/>
    <w:rsid w:val="30012469"/>
    <w:rsid w:val="322C1545"/>
    <w:rsid w:val="32C91500"/>
    <w:rsid w:val="33274478"/>
    <w:rsid w:val="33D833F4"/>
    <w:rsid w:val="35E44BE1"/>
    <w:rsid w:val="36EC7EB3"/>
    <w:rsid w:val="37A95DA4"/>
    <w:rsid w:val="388C2830"/>
    <w:rsid w:val="389A242E"/>
    <w:rsid w:val="3C344452"/>
    <w:rsid w:val="3D324146"/>
    <w:rsid w:val="3F400D9C"/>
    <w:rsid w:val="3F664B13"/>
    <w:rsid w:val="3FFB702A"/>
    <w:rsid w:val="436C1D3F"/>
    <w:rsid w:val="44B57113"/>
    <w:rsid w:val="45F427F6"/>
    <w:rsid w:val="494F607F"/>
    <w:rsid w:val="4AAF4F82"/>
    <w:rsid w:val="4D03113A"/>
    <w:rsid w:val="4D08032E"/>
    <w:rsid w:val="4DB20CFA"/>
    <w:rsid w:val="4E901F73"/>
    <w:rsid w:val="4EAC07C7"/>
    <w:rsid w:val="53B458E7"/>
    <w:rsid w:val="56837A94"/>
    <w:rsid w:val="56DB7EF4"/>
    <w:rsid w:val="57E26DC1"/>
    <w:rsid w:val="5A453CEE"/>
    <w:rsid w:val="5B3255E5"/>
    <w:rsid w:val="5CF25205"/>
    <w:rsid w:val="5D7817F7"/>
    <w:rsid w:val="5EB830C2"/>
    <w:rsid w:val="60217051"/>
    <w:rsid w:val="602E044E"/>
    <w:rsid w:val="62E65C10"/>
    <w:rsid w:val="63BA73DD"/>
    <w:rsid w:val="65471125"/>
    <w:rsid w:val="656A38BF"/>
    <w:rsid w:val="66D90848"/>
    <w:rsid w:val="671319AA"/>
    <w:rsid w:val="68236459"/>
    <w:rsid w:val="686679E3"/>
    <w:rsid w:val="6B4C05C2"/>
    <w:rsid w:val="6C7037FA"/>
    <w:rsid w:val="6D8C5028"/>
    <w:rsid w:val="6DE94F3A"/>
    <w:rsid w:val="6EDB0BC6"/>
    <w:rsid w:val="706933FF"/>
    <w:rsid w:val="72014B37"/>
    <w:rsid w:val="72DF209E"/>
    <w:rsid w:val="733E234E"/>
    <w:rsid w:val="757765BE"/>
    <w:rsid w:val="76D21DD0"/>
    <w:rsid w:val="7B8C6E50"/>
    <w:rsid w:val="7D0C2A56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unhideWhenUsed/>
    <w:qFormat/>
    <w:uiPriority w:val="99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宋体" w:cs="Arial"/>
      <w:color w:val="000000"/>
      <w:kern w:val="0"/>
      <w:szCs w:val="21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正文文本 字符"/>
    <w:basedOn w:val="9"/>
    <w:link w:val="3"/>
    <w:qFormat/>
    <w:uiPriority w:val="99"/>
    <w:rPr>
      <w:rFonts w:ascii="Arial" w:hAnsi="Arial" w:eastAsia="宋体" w:cs="Arial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2035</Words>
  <Characters>2064</Characters>
  <Lines>63</Lines>
  <Paragraphs>17</Paragraphs>
  <TotalTime>5980</TotalTime>
  <ScaleCrop>false</ScaleCrop>
  <LinksUpToDate>false</LinksUpToDate>
  <CharactersWithSpaces>2439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2025-11-04T08:57:00Z</dcterms:created>
  <dc:creator>新磊 连</dc:creator>
  <cp:lastModifiedBy>50002016</cp:lastModifiedBy>
  <cp:lastPrinted>2025-11-18T09:10:00Z</cp:lastPrinted>
  <dcterms:modified xsi:type="dcterms:W3CDTF">2026-01-09T03:42:06Z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22E065E1C8DB42ADB7C96C38DA53A474_13</vt:lpwstr>
  </property>
  <property fmtid="{D5CDD505-2E9C-101B-9397-08002B2CF9AE}" pid="4" name="KSOTemplateDocerSaveRecord">
    <vt:lpwstr>eyJoZGlkIjoiMzI2N2FhOTdjM2FhMTg0ZTQ5MzAwMTQ5ZjNhMDk3MmMiLCJ1c2VySWQiOiIzNzQzNTA5MjYifQ==</vt:lpwstr>
  </property>
</Properties>
</file>